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AD31" w14:textId="77777777" w:rsidR="00BB4956" w:rsidRPr="001A5D29" w:rsidRDefault="00BB4956" w:rsidP="005B08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29">
        <w:rPr>
          <w:rFonts w:ascii="Times New Roman" w:hAnsi="Times New Roman" w:cs="Times New Roman"/>
          <w:b/>
          <w:sz w:val="24"/>
          <w:szCs w:val="24"/>
        </w:rPr>
        <w:t>Regulamin korzystania z boisk wielofunkcyjnych</w:t>
      </w:r>
    </w:p>
    <w:p w14:paraId="6998DD88" w14:textId="77777777" w:rsidR="00BB4956" w:rsidRDefault="00BB4956" w:rsidP="005B08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29">
        <w:rPr>
          <w:rFonts w:ascii="Times New Roman" w:hAnsi="Times New Roman" w:cs="Times New Roman"/>
          <w:b/>
          <w:sz w:val="24"/>
          <w:szCs w:val="24"/>
        </w:rPr>
        <w:t>w Szkole Podstawowej im. A. Mickiewicza w Borowej</w:t>
      </w:r>
    </w:p>
    <w:p w14:paraId="2877951B" w14:textId="77777777" w:rsidR="00EA2D2F" w:rsidRPr="001A5D29" w:rsidRDefault="00EA2D2F" w:rsidP="005B08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bookmarkStart w:id="0" w:name="_Hlk147141248"/>
      <w:r>
        <w:rPr>
          <w:rFonts w:ascii="Times New Roman" w:hAnsi="Times New Roman" w:cs="Times New Roman"/>
          <w:b/>
          <w:sz w:val="24"/>
          <w:szCs w:val="24"/>
        </w:rPr>
        <w:t>Zespole Szkolno-Przedszkolnym w Borowej</w:t>
      </w:r>
    </w:p>
    <w:bookmarkEnd w:id="0"/>
    <w:p w14:paraId="0E9FF977" w14:textId="77777777" w:rsidR="00BB4956" w:rsidRPr="001A5D29" w:rsidRDefault="00BB4956" w:rsidP="005B08A8">
      <w:pPr>
        <w:spacing w:after="0" w:line="276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1F6BD" w14:textId="77777777" w:rsidR="00490461" w:rsidRPr="00490461" w:rsidRDefault="00717A8E" w:rsidP="005B08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59D38674" w14:textId="77777777" w:rsidR="00251B51" w:rsidRDefault="00251B51" w:rsidP="005B08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8E">
        <w:rPr>
          <w:rFonts w:ascii="Times New Roman" w:hAnsi="Times New Roman" w:cs="Times New Roman"/>
          <w:sz w:val="24"/>
          <w:szCs w:val="24"/>
        </w:rPr>
        <w:t>Boisk</w:t>
      </w:r>
      <w:r w:rsidR="003B045D">
        <w:rPr>
          <w:rFonts w:ascii="Times New Roman" w:hAnsi="Times New Roman" w:cs="Times New Roman"/>
          <w:sz w:val="24"/>
          <w:szCs w:val="24"/>
        </w:rPr>
        <w:t>o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="003B045D">
        <w:rPr>
          <w:rFonts w:ascii="Times New Roman" w:hAnsi="Times New Roman" w:cs="Times New Roman"/>
          <w:sz w:val="24"/>
          <w:szCs w:val="24"/>
        </w:rPr>
        <w:t>jest</w:t>
      </w:r>
      <w:r w:rsidRPr="00717A8E">
        <w:rPr>
          <w:rFonts w:ascii="Times New Roman" w:hAnsi="Times New Roman" w:cs="Times New Roman"/>
          <w:sz w:val="24"/>
          <w:szCs w:val="24"/>
        </w:rPr>
        <w:t xml:space="preserve"> obiektem ogólnodos</w:t>
      </w:r>
      <w:r w:rsidR="007A4848" w:rsidRPr="00717A8E">
        <w:rPr>
          <w:rFonts w:ascii="Times New Roman" w:hAnsi="Times New Roman" w:cs="Times New Roman"/>
          <w:sz w:val="24"/>
          <w:szCs w:val="24"/>
        </w:rPr>
        <w:t>tępnym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="00483F6E" w:rsidRPr="00951003">
        <w:rPr>
          <w:rFonts w:ascii="Times New Roman" w:hAnsi="Times New Roman" w:cs="Times New Roman"/>
          <w:sz w:val="24"/>
          <w:szCs w:val="24"/>
        </w:rPr>
        <w:t>przeznaczonym do realizacji zajęć lekcyjnych, pozalekcyjnych, szkolnych, międzyszkolnych, środowiskowych, zawodów i</w:t>
      </w:r>
      <w:r w:rsidR="00483F6E">
        <w:rPr>
          <w:rFonts w:ascii="Times New Roman" w:hAnsi="Times New Roman" w:cs="Times New Roman"/>
          <w:sz w:val="24"/>
          <w:szCs w:val="24"/>
        </w:rPr>
        <w:t> </w:t>
      </w:r>
      <w:r w:rsidR="00483F6E" w:rsidRPr="00951003">
        <w:rPr>
          <w:rFonts w:ascii="Times New Roman" w:hAnsi="Times New Roman" w:cs="Times New Roman"/>
          <w:sz w:val="24"/>
          <w:szCs w:val="24"/>
        </w:rPr>
        <w:t>rozgrywek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="00483F6E" w:rsidRPr="00951003">
        <w:rPr>
          <w:rFonts w:ascii="Times New Roman" w:hAnsi="Times New Roman" w:cs="Times New Roman"/>
          <w:sz w:val="24"/>
          <w:szCs w:val="24"/>
        </w:rPr>
        <w:t>sportowych dla dzieci, młodzieży oraz społeczności lokalnej.</w:t>
      </w:r>
    </w:p>
    <w:p w14:paraId="22D9E928" w14:textId="77777777" w:rsidR="003B045D" w:rsidRPr="00EA2D2F" w:rsidRDefault="003B045D" w:rsidP="00EA2D2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45D">
        <w:rPr>
          <w:rFonts w:ascii="Times New Roman" w:hAnsi="Times New Roman" w:cs="Times New Roman"/>
          <w:sz w:val="24"/>
          <w:szCs w:val="24"/>
        </w:rPr>
        <w:t xml:space="preserve">Zarządcą obiektu jest Dyrektor </w:t>
      </w:r>
      <w:r w:rsidR="00EA2D2F" w:rsidRPr="00EA2D2F">
        <w:rPr>
          <w:rFonts w:ascii="Times New Roman" w:hAnsi="Times New Roman" w:cs="Times New Roman"/>
          <w:bCs/>
          <w:sz w:val="24"/>
          <w:szCs w:val="24"/>
        </w:rPr>
        <w:t>Zespołu Szkolno-Przedszkolnego w Borowej.</w:t>
      </w:r>
    </w:p>
    <w:p w14:paraId="1CD27548" w14:textId="77777777" w:rsidR="00D4069C" w:rsidRDefault="007F0A59" w:rsidP="005B08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83F6E" w:rsidRPr="00483F6E">
        <w:rPr>
          <w:rFonts w:ascii="Times New Roman" w:hAnsi="Times New Roman" w:cs="Times New Roman"/>
          <w:sz w:val="24"/>
          <w:szCs w:val="24"/>
        </w:rPr>
        <w:t xml:space="preserve">d poniedziałku do piątku w godzinach </w:t>
      </w:r>
      <w:r w:rsidR="00483F6E" w:rsidRPr="00483F6E">
        <w:rPr>
          <w:rFonts w:ascii="Times New Roman" w:hAnsi="Times New Roman" w:cs="Times New Roman"/>
          <w:b/>
          <w:sz w:val="24"/>
          <w:szCs w:val="24"/>
        </w:rPr>
        <w:t>od</w:t>
      </w:r>
      <w:r w:rsidR="009A2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F6E" w:rsidRPr="00483F6E">
        <w:rPr>
          <w:rFonts w:ascii="Times New Roman" w:hAnsi="Times New Roman" w:cs="Times New Roman"/>
          <w:b/>
          <w:sz w:val="24"/>
          <w:szCs w:val="24"/>
        </w:rPr>
        <w:t xml:space="preserve">8.00 do </w:t>
      </w:r>
      <w:r w:rsidR="00D4069C">
        <w:rPr>
          <w:rFonts w:ascii="Times New Roman" w:hAnsi="Times New Roman" w:cs="Times New Roman"/>
          <w:b/>
          <w:sz w:val="24"/>
          <w:szCs w:val="24"/>
        </w:rPr>
        <w:t>17.00</w:t>
      </w:r>
      <w:r w:rsidR="009A2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BC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83F6E">
        <w:rPr>
          <w:rFonts w:ascii="Times New Roman" w:hAnsi="Times New Roman" w:cs="Times New Roman"/>
          <w:sz w:val="24"/>
          <w:szCs w:val="24"/>
        </w:rPr>
        <w:t>oisk</w:t>
      </w:r>
      <w:r w:rsidR="00E45BC9">
        <w:rPr>
          <w:rFonts w:ascii="Times New Roman" w:hAnsi="Times New Roman" w:cs="Times New Roman"/>
          <w:sz w:val="24"/>
          <w:szCs w:val="24"/>
        </w:rPr>
        <w:t>a</w:t>
      </w:r>
      <w:r w:rsidR="009A2C3F">
        <w:rPr>
          <w:rFonts w:ascii="Times New Roman" w:hAnsi="Times New Roman" w:cs="Times New Roman"/>
          <w:sz w:val="24"/>
          <w:szCs w:val="24"/>
        </w:rPr>
        <w:t xml:space="preserve"> </w:t>
      </w:r>
      <w:r w:rsidR="00E45BC9">
        <w:rPr>
          <w:rFonts w:ascii="Times New Roman" w:hAnsi="Times New Roman" w:cs="Times New Roman"/>
          <w:sz w:val="24"/>
          <w:szCs w:val="24"/>
        </w:rPr>
        <w:t>korzystają</w:t>
      </w:r>
      <w:r w:rsidR="009A2C3F">
        <w:rPr>
          <w:rFonts w:ascii="Times New Roman" w:hAnsi="Times New Roman" w:cs="Times New Roman"/>
          <w:sz w:val="24"/>
          <w:szCs w:val="24"/>
        </w:rPr>
        <w:t xml:space="preserve"> </w:t>
      </w:r>
      <w:r w:rsidR="00E45BC9">
        <w:rPr>
          <w:rFonts w:ascii="Times New Roman" w:hAnsi="Times New Roman" w:cs="Times New Roman"/>
          <w:sz w:val="24"/>
          <w:szCs w:val="24"/>
        </w:rPr>
        <w:t>wyłącznie uczniowie SP Borowa w ramach</w:t>
      </w:r>
      <w:r w:rsidR="00CB4645" w:rsidRPr="00483F6E">
        <w:rPr>
          <w:rFonts w:ascii="Times New Roman" w:hAnsi="Times New Roman" w:cs="Times New Roman"/>
          <w:sz w:val="24"/>
          <w:szCs w:val="24"/>
        </w:rPr>
        <w:t xml:space="preserve"> realizacji planowych zajęć szkolnych</w:t>
      </w:r>
      <w:r w:rsidR="00D4069C">
        <w:rPr>
          <w:rFonts w:ascii="Times New Roman" w:hAnsi="Times New Roman" w:cs="Times New Roman"/>
          <w:sz w:val="24"/>
          <w:szCs w:val="24"/>
        </w:rPr>
        <w:t>.</w:t>
      </w:r>
    </w:p>
    <w:p w14:paraId="50EA0526" w14:textId="77777777" w:rsidR="00E51BB8" w:rsidRPr="00E51BB8" w:rsidRDefault="00D4069C" w:rsidP="00E51BB8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D4069C">
        <w:rPr>
          <w:rFonts w:ascii="Times New Roman" w:hAnsi="Times New Roman" w:cs="Times New Roman"/>
          <w:b/>
          <w:bCs/>
          <w:sz w:val="24"/>
          <w:szCs w:val="24"/>
        </w:rPr>
        <w:t>armonogram udostępniania boisk wielofunkcyjnych</w:t>
      </w:r>
      <w:r w:rsidR="00E51B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B4848A" w14:textId="77777777" w:rsidR="00D96906" w:rsidRDefault="00D96906" w:rsidP="00D4069C">
      <w:pPr>
        <w:pStyle w:val="Akapitzlist"/>
        <w:spacing w:after="0" w:line="276" w:lineRule="auto"/>
        <w:ind w:left="1128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30667" w14:textId="38A4D359" w:rsidR="00D4069C" w:rsidRPr="00D4069C" w:rsidRDefault="00D96906" w:rsidP="00D4069C">
      <w:pPr>
        <w:pStyle w:val="Akapitzlist"/>
        <w:spacing w:after="0" w:line="276" w:lineRule="auto"/>
        <w:ind w:left="11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D4069C" w:rsidRPr="00D4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marca </w:t>
      </w:r>
      <w:r w:rsidR="00D4069C" w:rsidRPr="00D4069C">
        <w:rPr>
          <w:rFonts w:ascii="Times New Roman" w:hAnsi="Times New Roman" w:cs="Times New Roman"/>
          <w:b/>
          <w:bCs/>
          <w:sz w:val="24"/>
          <w:szCs w:val="24"/>
        </w:rPr>
        <w:t>– 30 czerwca</w:t>
      </w:r>
      <w:r w:rsidR="00D4069C" w:rsidRPr="00D4069C">
        <w:rPr>
          <w:rFonts w:ascii="Times New Roman" w:hAnsi="Times New Roman" w:cs="Times New Roman"/>
          <w:sz w:val="24"/>
          <w:szCs w:val="24"/>
        </w:rPr>
        <w:t xml:space="preserve">    -</w:t>
      </w:r>
      <w:r w:rsidR="00D4069C">
        <w:rPr>
          <w:rFonts w:ascii="Times New Roman" w:hAnsi="Times New Roman" w:cs="Times New Roman"/>
          <w:sz w:val="24"/>
          <w:szCs w:val="24"/>
        </w:rPr>
        <w:tab/>
      </w:r>
      <w:r w:rsidR="00D4069C" w:rsidRPr="00D4069C">
        <w:rPr>
          <w:rFonts w:ascii="Times New Roman" w:hAnsi="Times New Roman" w:cs="Times New Roman"/>
          <w:sz w:val="24"/>
          <w:szCs w:val="24"/>
        </w:rPr>
        <w:t>dni powszednie    -</w:t>
      </w:r>
      <w:r w:rsidR="00E51BB8">
        <w:rPr>
          <w:rFonts w:ascii="Times New Roman" w:hAnsi="Times New Roman" w:cs="Times New Roman"/>
          <w:sz w:val="24"/>
          <w:szCs w:val="24"/>
        </w:rPr>
        <w:tab/>
      </w:r>
      <w:r w:rsidR="00D4069C" w:rsidRPr="00D4069C">
        <w:rPr>
          <w:rFonts w:ascii="Times New Roman" w:hAnsi="Times New Roman" w:cs="Times New Roman"/>
          <w:b/>
          <w:bCs/>
          <w:sz w:val="24"/>
          <w:szCs w:val="24"/>
        </w:rPr>
        <w:t>17:00 – 21:00</w:t>
      </w:r>
    </w:p>
    <w:p w14:paraId="6AB9900E" w14:textId="77777777" w:rsidR="00D4069C" w:rsidRPr="00D4069C" w:rsidRDefault="00D4069C" w:rsidP="00D4069C">
      <w:pPr>
        <w:pStyle w:val="Akapitzlist"/>
        <w:spacing w:after="0" w:line="276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 xml:space="preserve">weekend    –   </w:t>
      </w:r>
      <w:r w:rsidR="00E51BB8">
        <w:rPr>
          <w:rFonts w:ascii="Times New Roman" w:hAnsi="Times New Roman" w:cs="Times New Roman"/>
          <w:sz w:val="24"/>
          <w:szCs w:val="24"/>
        </w:rPr>
        <w:tab/>
      </w:r>
      <w:r w:rsidR="00E51BB8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b/>
          <w:bCs/>
          <w:sz w:val="24"/>
          <w:szCs w:val="24"/>
        </w:rPr>
        <w:t>15:00 – 21:00</w:t>
      </w:r>
    </w:p>
    <w:p w14:paraId="6BD865D7" w14:textId="77777777" w:rsidR="00D4069C" w:rsidRPr="00D4069C" w:rsidRDefault="00D4069C" w:rsidP="00D4069C">
      <w:pPr>
        <w:pStyle w:val="Akapitzlist"/>
        <w:spacing w:after="0" w:line="276" w:lineRule="auto"/>
        <w:ind w:left="1128"/>
        <w:rPr>
          <w:rFonts w:ascii="Times New Roman" w:hAnsi="Times New Roman" w:cs="Times New Roman"/>
          <w:b/>
          <w:bCs/>
          <w:sz w:val="24"/>
          <w:szCs w:val="24"/>
        </w:rPr>
      </w:pPr>
      <w:r w:rsidRPr="00D4069C">
        <w:rPr>
          <w:rFonts w:ascii="Times New Roman" w:hAnsi="Times New Roman" w:cs="Times New Roman"/>
          <w:b/>
          <w:bCs/>
          <w:sz w:val="24"/>
          <w:szCs w:val="24"/>
        </w:rPr>
        <w:t>01 lipca – 31 sierpnia</w:t>
      </w:r>
      <w:r w:rsidRPr="00D4069C">
        <w:rPr>
          <w:rFonts w:ascii="Times New Roman" w:hAnsi="Times New Roman" w:cs="Times New Roman"/>
          <w:sz w:val="24"/>
          <w:szCs w:val="24"/>
        </w:rPr>
        <w:t xml:space="preserve">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 xml:space="preserve">dni powszednie    -    </w:t>
      </w:r>
      <w:r w:rsidR="00E51BB8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b/>
          <w:bCs/>
          <w:sz w:val="24"/>
          <w:szCs w:val="24"/>
        </w:rPr>
        <w:t>15:00 – 21:00</w:t>
      </w:r>
    </w:p>
    <w:p w14:paraId="67C7D380" w14:textId="264CD886" w:rsidR="00D4069C" w:rsidRPr="00D4069C" w:rsidRDefault="00D4069C" w:rsidP="00D4069C">
      <w:pPr>
        <w:pStyle w:val="Akapitzlist"/>
        <w:spacing w:after="0" w:line="276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</w:r>
      <w:r w:rsidR="00D96906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 xml:space="preserve">weekend    –   </w:t>
      </w:r>
      <w:r w:rsidR="00E51BB8">
        <w:rPr>
          <w:rFonts w:ascii="Times New Roman" w:hAnsi="Times New Roman" w:cs="Times New Roman"/>
          <w:sz w:val="24"/>
          <w:szCs w:val="24"/>
        </w:rPr>
        <w:tab/>
      </w:r>
      <w:r w:rsidR="00E51BB8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b/>
          <w:bCs/>
          <w:sz w:val="24"/>
          <w:szCs w:val="24"/>
        </w:rPr>
        <w:t>15:00 – 21:00</w:t>
      </w:r>
    </w:p>
    <w:p w14:paraId="7809D300" w14:textId="49CC6C74" w:rsidR="00D4069C" w:rsidRPr="00D4069C" w:rsidRDefault="00D4069C" w:rsidP="00D4069C">
      <w:pPr>
        <w:pStyle w:val="Akapitzlist"/>
        <w:spacing w:after="0" w:line="276" w:lineRule="auto"/>
        <w:ind w:left="1128"/>
        <w:rPr>
          <w:rFonts w:ascii="Times New Roman" w:hAnsi="Times New Roman" w:cs="Times New Roman"/>
          <w:b/>
          <w:bCs/>
          <w:sz w:val="24"/>
          <w:szCs w:val="24"/>
        </w:rPr>
      </w:pPr>
      <w:r w:rsidRPr="00D4069C">
        <w:rPr>
          <w:rFonts w:ascii="Times New Roman" w:hAnsi="Times New Roman" w:cs="Times New Roman"/>
          <w:b/>
          <w:bCs/>
          <w:sz w:val="24"/>
          <w:szCs w:val="24"/>
        </w:rPr>
        <w:t>01 września – 14 listopada</w:t>
      </w:r>
      <w:r w:rsidRPr="00D4069C"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 xml:space="preserve">dni powszednie    -   </w:t>
      </w:r>
      <w:r w:rsidR="00D96906">
        <w:rPr>
          <w:rFonts w:ascii="Times New Roman" w:hAnsi="Times New Roman" w:cs="Times New Roman"/>
          <w:sz w:val="24"/>
          <w:szCs w:val="24"/>
        </w:rPr>
        <w:t xml:space="preserve"> </w:t>
      </w:r>
      <w:r w:rsidRPr="00D4069C">
        <w:rPr>
          <w:rFonts w:ascii="Times New Roman" w:hAnsi="Times New Roman" w:cs="Times New Roman"/>
          <w:sz w:val="24"/>
          <w:szCs w:val="24"/>
        </w:rPr>
        <w:t xml:space="preserve"> </w:t>
      </w:r>
      <w:r w:rsidRPr="00D4069C">
        <w:rPr>
          <w:rFonts w:ascii="Times New Roman" w:hAnsi="Times New Roman" w:cs="Times New Roman"/>
          <w:b/>
          <w:bCs/>
          <w:sz w:val="24"/>
          <w:szCs w:val="24"/>
        </w:rPr>
        <w:t>17:00 – 21:00</w:t>
      </w:r>
    </w:p>
    <w:p w14:paraId="69A5415B" w14:textId="6D1B4253" w:rsidR="00D96906" w:rsidRDefault="00D4069C" w:rsidP="00D96906">
      <w:pPr>
        <w:pStyle w:val="Akapitzlist"/>
        <w:spacing w:after="0" w:line="276" w:lineRule="auto"/>
        <w:ind w:left="1128"/>
        <w:rPr>
          <w:rFonts w:ascii="Times New Roman" w:hAnsi="Times New Roman" w:cs="Times New Roman"/>
          <w:b/>
          <w:bCs/>
          <w:sz w:val="24"/>
          <w:szCs w:val="24"/>
        </w:rPr>
      </w:pP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906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 xml:space="preserve">weekend    –    </w:t>
      </w:r>
      <w:r w:rsidR="00E51BB8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b/>
          <w:bCs/>
          <w:sz w:val="24"/>
          <w:szCs w:val="24"/>
        </w:rPr>
        <w:t>15:00 – 21:00</w:t>
      </w:r>
    </w:p>
    <w:p w14:paraId="5E9BB1D9" w14:textId="6274B221" w:rsidR="00D96906" w:rsidRPr="00D4069C" w:rsidRDefault="00D96906" w:rsidP="00D96906">
      <w:pPr>
        <w:pStyle w:val="Akapitzlist"/>
        <w:spacing w:after="0" w:line="276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D4069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4069C">
        <w:rPr>
          <w:rFonts w:ascii="Times New Roman" w:hAnsi="Times New Roman" w:cs="Times New Roman"/>
          <w:b/>
          <w:bCs/>
          <w:sz w:val="24"/>
          <w:szCs w:val="24"/>
        </w:rPr>
        <w:t xml:space="preserve"> listopada – 31 marca</w:t>
      </w:r>
      <w:r w:rsidRPr="00D4069C"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>boiska nieczynne</w:t>
      </w:r>
    </w:p>
    <w:p w14:paraId="2BF0B0B8" w14:textId="1602CC45" w:rsidR="003B045D" w:rsidRPr="00D4069C" w:rsidRDefault="003B045D" w:rsidP="00D4069C">
      <w:pPr>
        <w:pStyle w:val="Akapitzlist"/>
        <w:spacing w:after="0" w:line="276" w:lineRule="auto"/>
        <w:ind w:left="1128"/>
        <w:rPr>
          <w:rFonts w:ascii="Times New Roman" w:hAnsi="Times New Roman" w:cs="Times New Roman"/>
          <w:sz w:val="24"/>
          <w:szCs w:val="24"/>
        </w:rPr>
      </w:pPr>
    </w:p>
    <w:p w14:paraId="4BB8574A" w14:textId="77777777" w:rsidR="00E51BB8" w:rsidRDefault="00E51BB8" w:rsidP="00E51BB8">
      <w:pPr>
        <w:pStyle w:val="Akapitzlist"/>
        <w:spacing w:after="0" w:line="276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  <w:r w:rsidRPr="00E51BB8">
        <w:rPr>
          <w:rFonts w:ascii="Times New Roman" w:hAnsi="Times New Roman" w:cs="Times New Roman"/>
          <w:sz w:val="24"/>
          <w:szCs w:val="24"/>
        </w:rPr>
        <w:t>Boiska będą zamknięte w dni ustawowo wolne od pracy.</w:t>
      </w:r>
    </w:p>
    <w:p w14:paraId="79F9808E" w14:textId="77777777" w:rsidR="00E51BB8" w:rsidRPr="00E51BB8" w:rsidRDefault="00E51BB8" w:rsidP="00E51BB8">
      <w:pPr>
        <w:pStyle w:val="Akapitzlist"/>
        <w:spacing w:after="0" w:line="276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14:paraId="73C5BD25" w14:textId="77777777" w:rsidR="007773D9" w:rsidRPr="003529B7" w:rsidRDefault="007773D9" w:rsidP="005B08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funkcjonowania boisk może ulec zmianie </w:t>
      </w:r>
      <w:r w:rsidR="007F0A59">
        <w:rPr>
          <w:rFonts w:ascii="Times New Roman" w:hAnsi="Times New Roman" w:cs="Times New Roman"/>
          <w:sz w:val="24"/>
          <w:szCs w:val="24"/>
        </w:rPr>
        <w:t xml:space="preserve">ze względu na niekorzystne </w:t>
      </w:r>
      <w:r>
        <w:rPr>
          <w:rFonts w:ascii="Times New Roman" w:hAnsi="Times New Roman" w:cs="Times New Roman"/>
          <w:sz w:val="24"/>
          <w:szCs w:val="24"/>
        </w:rPr>
        <w:t>warunk</w:t>
      </w:r>
      <w:r w:rsidR="007F0A59">
        <w:rPr>
          <w:rFonts w:ascii="Times New Roman" w:hAnsi="Times New Roman" w:cs="Times New Roman"/>
          <w:sz w:val="24"/>
          <w:szCs w:val="24"/>
        </w:rPr>
        <w:t>i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="005B08A8">
        <w:rPr>
          <w:rFonts w:ascii="Times New Roman" w:hAnsi="Times New Roman" w:cs="Times New Roman"/>
          <w:sz w:val="24"/>
          <w:szCs w:val="24"/>
        </w:rPr>
        <w:t>pogodow</w:t>
      </w:r>
      <w:r w:rsidR="007F0A59">
        <w:rPr>
          <w:rFonts w:ascii="Times New Roman" w:hAnsi="Times New Roman" w:cs="Times New Roman"/>
          <w:sz w:val="24"/>
          <w:szCs w:val="24"/>
        </w:rPr>
        <w:t>e lub popołudniowe zajęcia szkolne.</w:t>
      </w:r>
    </w:p>
    <w:p w14:paraId="03F6347F" w14:textId="77777777" w:rsidR="003B045D" w:rsidRPr="003529B7" w:rsidRDefault="00B0642D" w:rsidP="005B08A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2D">
        <w:rPr>
          <w:rFonts w:ascii="Times New Roman" w:hAnsi="Times New Roman" w:cs="Times New Roman"/>
          <w:sz w:val="24"/>
          <w:szCs w:val="24"/>
        </w:rPr>
        <w:t>Istnieje możliwość rezerwacji boiska. Rezerwacji należy dokonywać u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="005B08A8">
        <w:rPr>
          <w:rFonts w:ascii="Times New Roman" w:hAnsi="Times New Roman" w:cs="Times New Roman"/>
          <w:sz w:val="24"/>
          <w:szCs w:val="24"/>
        </w:rPr>
        <w:t>Z</w:t>
      </w:r>
      <w:r w:rsidRPr="00B0642D">
        <w:rPr>
          <w:rFonts w:ascii="Times New Roman" w:hAnsi="Times New Roman" w:cs="Times New Roman"/>
          <w:sz w:val="24"/>
          <w:szCs w:val="24"/>
        </w:rPr>
        <w:t>arządcy</w:t>
      </w:r>
      <w:r w:rsidR="00E51BB8">
        <w:rPr>
          <w:rFonts w:ascii="Times New Roman" w:hAnsi="Times New Roman" w:cs="Times New Roman"/>
          <w:sz w:val="24"/>
          <w:szCs w:val="24"/>
        </w:rPr>
        <w:t xml:space="preserve"> (tel. 175815594)</w:t>
      </w:r>
      <w:r w:rsidR="00617728">
        <w:rPr>
          <w:rFonts w:ascii="Times New Roman" w:hAnsi="Times New Roman" w:cs="Times New Roman"/>
          <w:sz w:val="24"/>
          <w:szCs w:val="24"/>
        </w:rPr>
        <w:t>.</w:t>
      </w:r>
    </w:p>
    <w:p w14:paraId="1748AFF3" w14:textId="77777777" w:rsidR="00490461" w:rsidRPr="00E51BB8" w:rsidRDefault="00251B51" w:rsidP="005B08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8E">
        <w:rPr>
          <w:rFonts w:ascii="Times New Roman" w:hAnsi="Times New Roman" w:cs="Times New Roman"/>
          <w:sz w:val="24"/>
          <w:szCs w:val="24"/>
        </w:rPr>
        <w:t>Boisko jest obiektem monitorowanym</w:t>
      </w:r>
      <w:r w:rsidR="00E51BB8">
        <w:rPr>
          <w:rFonts w:ascii="Times New Roman" w:hAnsi="Times New Roman" w:cs="Times New Roman"/>
          <w:sz w:val="24"/>
          <w:szCs w:val="24"/>
        </w:rPr>
        <w:t>.</w:t>
      </w:r>
    </w:p>
    <w:p w14:paraId="5A92BF83" w14:textId="77777777" w:rsidR="00490461" w:rsidRPr="00490461" w:rsidRDefault="00684BD7" w:rsidP="005B08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61">
        <w:rPr>
          <w:rFonts w:ascii="Times New Roman" w:hAnsi="Times New Roman" w:cs="Times New Roman"/>
          <w:b/>
          <w:sz w:val="24"/>
          <w:szCs w:val="24"/>
        </w:rPr>
        <w:t>Zasady korzystania z boisk wielofunkcyjnych.</w:t>
      </w:r>
    </w:p>
    <w:p w14:paraId="4AC9F44F" w14:textId="77777777" w:rsidR="00CF4803" w:rsidRDefault="00CF4803" w:rsidP="005B08A8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4803">
        <w:rPr>
          <w:rFonts w:ascii="Times New Roman" w:hAnsi="Times New Roman" w:cs="Times New Roman"/>
          <w:sz w:val="24"/>
          <w:szCs w:val="24"/>
        </w:rPr>
        <w:t>Korzystanie z boiska jest bezpłatne.</w:t>
      </w:r>
    </w:p>
    <w:p w14:paraId="40AE4DDF" w14:textId="77777777" w:rsidR="000C2121" w:rsidRDefault="000C2121" w:rsidP="005B08A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21">
        <w:rPr>
          <w:rFonts w:ascii="Times New Roman" w:hAnsi="Times New Roman" w:cs="Times New Roman"/>
          <w:sz w:val="24"/>
          <w:szCs w:val="24"/>
        </w:rPr>
        <w:t>Udostępnianie boisk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Pr="000C2121">
        <w:rPr>
          <w:rFonts w:ascii="Times New Roman" w:hAnsi="Times New Roman" w:cs="Times New Roman"/>
          <w:sz w:val="24"/>
          <w:szCs w:val="24"/>
        </w:rPr>
        <w:t xml:space="preserve">odbywa się na podstawie telefonicznego zgłoszenia do Zarządcy, </w:t>
      </w:r>
      <w:r w:rsidR="005B08A8">
        <w:rPr>
          <w:rFonts w:ascii="Times New Roman" w:hAnsi="Times New Roman" w:cs="Times New Roman"/>
          <w:sz w:val="24"/>
          <w:szCs w:val="24"/>
        </w:rPr>
        <w:br/>
      </w:r>
      <w:r w:rsidRPr="000C2121">
        <w:rPr>
          <w:rFonts w:ascii="Times New Roman" w:hAnsi="Times New Roman" w:cs="Times New Roman"/>
          <w:sz w:val="24"/>
          <w:szCs w:val="24"/>
        </w:rPr>
        <w:t xml:space="preserve">a następnie złożenia pisemnego wniosku (Załącznik </w:t>
      </w:r>
      <w:r w:rsidR="009A2C3F">
        <w:rPr>
          <w:rFonts w:ascii="Times New Roman" w:hAnsi="Times New Roman" w:cs="Times New Roman"/>
          <w:sz w:val="24"/>
          <w:szCs w:val="24"/>
        </w:rPr>
        <w:t>do regulaminu)</w:t>
      </w:r>
    </w:p>
    <w:p w14:paraId="79EE2F50" w14:textId="77777777" w:rsidR="000C2121" w:rsidRPr="00617728" w:rsidRDefault="000C2121" w:rsidP="005B08A8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2121">
        <w:rPr>
          <w:rFonts w:ascii="Times New Roman" w:hAnsi="Times New Roman" w:cs="Times New Roman"/>
          <w:sz w:val="24"/>
          <w:szCs w:val="24"/>
        </w:rPr>
        <w:t>Z boiska  mogą korzystać wyłącznie osoby posiadające odpowiedni strój i obuwie sportowe</w:t>
      </w:r>
      <w:r w:rsidR="007F0A59">
        <w:rPr>
          <w:rFonts w:ascii="Times New Roman" w:hAnsi="Times New Roman" w:cs="Times New Roman"/>
          <w:sz w:val="24"/>
          <w:szCs w:val="24"/>
        </w:rPr>
        <w:t xml:space="preserve">, czyli </w:t>
      </w:r>
      <w:r w:rsidRPr="000C2121">
        <w:rPr>
          <w:rFonts w:ascii="Times New Roman" w:hAnsi="Times New Roman" w:cs="Times New Roman"/>
          <w:sz w:val="24"/>
          <w:szCs w:val="24"/>
        </w:rPr>
        <w:t>halówki, lanki, turfy.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Pr="00617728">
        <w:rPr>
          <w:rFonts w:ascii="Times New Roman" w:hAnsi="Times New Roman" w:cs="Times New Roman"/>
          <w:sz w:val="24"/>
          <w:szCs w:val="24"/>
        </w:rPr>
        <w:t xml:space="preserve">Zabrania się używania obuwia piłkarskiego z korkami metalowymi. </w:t>
      </w:r>
    </w:p>
    <w:p w14:paraId="4199FEF5" w14:textId="77777777" w:rsidR="000C2121" w:rsidRDefault="000C2121" w:rsidP="005B08A8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2121">
        <w:rPr>
          <w:rFonts w:ascii="Times New Roman" w:hAnsi="Times New Roman" w:cs="Times New Roman"/>
          <w:sz w:val="24"/>
          <w:szCs w:val="24"/>
        </w:rPr>
        <w:t>Na boisku obowiązuje bezwzględne przestrzeganie przepisów BHP i Ppoż.</w:t>
      </w:r>
    </w:p>
    <w:p w14:paraId="4BD6D040" w14:textId="77777777" w:rsidR="000C2121" w:rsidRPr="000C2121" w:rsidRDefault="000C2121" w:rsidP="005B08A8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2121">
        <w:rPr>
          <w:rFonts w:ascii="Times New Roman" w:hAnsi="Times New Roman" w:cs="Times New Roman"/>
          <w:sz w:val="24"/>
          <w:szCs w:val="24"/>
        </w:rPr>
        <w:t xml:space="preserve">Wszystkich użytkowników obowiązuje ścisłe przestrzeganie porządku, czystości </w:t>
      </w:r>
    </w:p>
    <w:p w14:paraId="0AFFF986" w14:textId="77777777" w:rsidR="000C2121" w:rsidRPr="000C2121" w:rsidRDefault="000C2121" w:rsidP="005B08A8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2121">
        <w:rPr>
          <w:rFonts w:ascii="Times New Roman" w:hAnsi="Times New Roman" w:cs="Times New Roman"/>
          <w:sz w:val="24"/>
          <w:szCs w:val="24"/>
        </w:rPr>
        <w:t>i estetyki na terenie boiska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="007773D9">
        <w:rPr>
          <w:rFonts w:ascii="Times New Roman" w:hAnsi="Times New Roman" w:cs="Times New Roman"/>
          <w:sz w:val="24"/>
          <w:szCs w:val="24"/>
        </w:rPr>
        <w:t>oraz w szatniach i pomieszczeniach sanitarnych przy boiskach.</w:t>
      </w:r>
    </w:p>
    <w:p w14:paraId="19144E18" w14:textId="77777777" w:rsidR="000937C8" w:rsidRPr="00E51BB8" w:rsidRDefault="00C31F55" w:rsidP="00E51BB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D9">
        <w:rPr>
          <w:rFonts w:ascii="Times New Roman" w:hAnsi="Times New Roman" w:cs="Times New Roman"/>
          <w:sz w:val="24"/>
          <w:szCs w:val="24"/>
        </w:rPr>
        <w:t>Osoby korzystające z boisk zobowiązane są do wpisywania się do „Rejestru użytkowników”, prowadzonego przez pracownika obsługi boisk.</w:t>
      </w:r>
    </w:p>
    <w:p w14:paraId="3B049BFA" w14:textId="77777777" w:rsidR="00BB4956" w:rsidRPr="00951003" w:rsidRDefault="005077DD" w:rsidP="005B08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03">
        <w:rPr>
          <w:rFonts w:ascii="Times New Roman" w:hAnsi="Times New Roman" w:cs="Times New Roman"/>
          <w:b/>
          <w:sz w:val="24"/>
          <w:szCs w:val="24"/>
        </w:rPr>
        <w:t>Na terenie boisk obowiązuje zakaz:</w:t>
      </w:r>
    </w:p>
    <w:p w14:paraId="3AE09492" w14:textId="77777777" w:rsidR="005077DD" w:rsidRDefault="005077DD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boisk bez zgody opiekuna obiektu.</w:t>
      </w:r>
    </w:p>
    <w:p w14:paraId="54B07B35" w14:textId="77777777" w:rsidR="005077DD" w:rsidRDefault="005077DD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FB04EE">
        <w:rPr>
          <w:rFonts w:ascii="Times New Roman" w:hAnsi="Times New Roman" w:cs="Times New Roman"/>
          <w:sz w:val="24"/>
          <w:szCs w:val="24"/>
        </w:rPr>
        <w:t>zebywania i korzystania z boisk</w:t>
      </w:r>
      <w:r>
        <w:rPr>
          <w:rFonts w:ascii="Times New Roman" w:hAnsi="Times New Roman" w:cs="Times New Roman"/>
          <w:sz w:val="24"/>
          <w:szCs w:val="24"/>
        </w:rPr>
        <w:t xml:space="preserve"> poza godzinami otwarcia.</w:t>
      </w:r>
    </w:p>
    <w:p w14:paraId="117375C0" w14:textId="77777777" w:rsidR="00D81B3E" w:rsidRPr="00D81B3E" w:rsidRDefault="005077DD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Używania butów </w:t>
      </w:r>
      <w:r w:rsidR="00D81B3E">
        <w:rPr>
          <w:rFonts w:ascii="Times New Roman" w:hAnsi="Times New Roman" w:cs="Times New Roman"/>
          <w:sz w:val="24"/>
          <w:szCs w:val="24"/>
        </w:rPr>
        <w:t>innych niż określone w pkt II.</w:t>
      </w:r>
      <w:r w:rsidR="005B08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7903E5" w14:textId="77777777" w:rsidR="005077DD" w:rsidRPr="005077DD" w:rsidRDefault="005077DD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Wprowadzania i użytkowania sprzętu innego niż zgodnego z przeznaczeniem boisk, </w:t>
      </w:r>
      <w:r w:rsidR="001A5D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np. rowery, motorowery, motory, deskorolki, rolki itp.</w:t>
      </w:r>
    </w:p>
    <w:p w14:paraId="5E97240F" w14:textId="77777777" w:rsidR="00BB4956" w:rsidRDefault="005077DD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Niszczenia urz</w:t>
      </w:r>
      <w:r w:rsidR="00FB04EE">
        <w:rPr>
          <w:rFonts w:ascii="Times New Roman" w:hAnsi="Times New Roman" w:cs="Times New Roman"/>
          <w:sz w:val="24"/>
          <w:szCs w:val="24"/>
        </w:rPr>
        <w:t>ądzeń sportowych i płyty boisk.</w:t>
      </w:r>
    </w:p>
    <w:p w14:paraId="674F324E" w14:textId="77777777" w:rsidR="005077DD" w:rsidRDefault="005077DD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Wchodzenia na ogrodzenie i urządzenia sportowe.</w:t>
      </w:r>
    </w:p>
    <w:p w14:paraId="6449D8E3" w14:textId="77777777" w:rsidR="00883990" w:rsidRPr="00883990" w:rsidRDefault="005077DD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Zaśmiecania, wnoszenia opakowań plas</w:t>
      </w:r>
      <w:r w:rsidR="00883990">
        <w:rPr>
          <w:rFonts w:ascii="Times New Roman" w:hAnsi="Times New Roman" w:cs="Times New Roman"/>
          <w:sz w:val="24"/>
          <w:szCs w:val="24"/>
        </w:rPr>
        <w:t>tikowych, szklanych, metalowych.</w:t>
      </w:r>
    </w:p>
    <w:p w14:paraId="001274A7" w14:textId="77777777" w:rsidR="005077DD" w:rsidRDefault="005077DD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Przeszkadzania w zajęciach lub w grze.</w:t>
      </w:r>
    </w:p>
    <w:p w14:paraId="5F11EBA1" w14:textId="77777777" w:rsidR="005077DD" w:rsidRDefault="004C07D5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Zakłócania porządku i używania słów wulgarnych.</w:t>
      </w:r>
    </w:p>
    <w:p w14:paraId="4D896BD6" w14:textId="77777777" w:rsidR="004C07D5" w:rsidRDefault="00FB04EE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stwarzającego</w:t>
      </w:r>
      <w:r w:rsidR="004C07D5">
        <w:rPr>
          <w:rFonts w:ascii="Times New Roman" w:hAnsi="Times New Roman" w:cs="Times New Roman"/>
          <w:sz w:val="24"/>
          <w:szCs w:val="24"/>
        </w:rPr>
        <w:t xml:space="preserve"> zagrożenie dla i</w:t>
      </w:r>
      <w:r w:rsidR="00747642">
        <w:rPr>
          <w:rFonts w:ascii="Times New Roman" w:hAnsi="Times New Roman" w:cs="Times New Roman"/>
          <w:sz w:val="24"/>
          <w:szCs w:val="24"/>
        </w:rPr>
        <w:t>nnych użytkowników.</w:t>
      </w:r>
    </w:p>
    <w:p w14:paraId="2BFACAE2" w14:textId="77777777" w:rsidR="00127698" w:rsidRDefault="00127698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Przebywania w stanie nietrzeźwym, palenia tytoniu, </w:t>
      </w:r>
      <w:r w:rsidR="00FB04EE">
        <w:rPr>
          <w:rFonts w:ascii="Times New Roman" w:hAnsi="Times New Roman" w:cs="Times New Roman"/>
          <w:sz w:val="24"/>
          <w:szCs w:val="24"/>
        </w:rPr>
        <w:t xml:space="preserve">spożywania napojów alkoholowych </w:t>
      </w:r>
      <w:r w:rsidR="001A5D29">
        <w:rPr>
          <w:rFonts w:ascii="Times New Roman" w:hAnsi="Times New Roman" w:cs="Times New Roman"/>
          <w:sz w:val="24"/>
          <w:szCs w:val="24"/>
        </w:rPr>
        <w:br/>
      </w:r>
      <w:r w:rsidR="00FB04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wszelkiego rodzaju środków odurzających.</w:t>
      </w:r>
    </w:p>
    <w:p w14:paraId="4F460748" w14:textId="77777777" w:rsidR="00750951" w:rsidRDefault="00750951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Spożywania jedzenia i żucia gumy.</w:t>
      </w:r>
    </w:p>
    <w:p w14:paraId="4C92446D" w14:textId="77777777" w:rsidR="00750951" w:rsidRDefault="00750951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Wprowadzania zwierząt.</w:t>
      </w:r>
    </w:p>
    <w:p w14:paraId="2257D953" w14:textId="77777777" w:rsidR="005B08A8" w:rsidRPr="00E51BB8" w:rsidRDefault="00D81B3E" w:rsidP="00E51BB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A8">
        <w:rPr>
          <w:rFonts w:ascii="Times New Roman" w:hAnsi="Times New Roman" w:cs="Times New Roman"/>
          <w:sz w:val="24"/>
          <w:szCs w:val="24"/>
        </w:rPr>
        <w:t>Niszczenia trawy wokół ogrodzenia</w:t>
      </w:r>
      <w:r w:rsidR="005B08A8" w:rsidRPr="005B08A8">
        <w:rPr>
          <w:rFonts w:ascii="Times New Roman" w:hAnsi="Times New Roman" w:cs="Times New Roman"/>
          <w:sz w:val="24"/>
          <w:szCs w:val="24"/>
        </w:rPr>
        <w:t>.</w:t>
      </w:r>
    </w:p>
    <w:p w14:paraId="1F3902D2" w14:textId="77777777" w:rsidR="00750951" w:rsidRPr="00951003" w:rsidRDefault="000937C8" w:rsidP="005B08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Uprawnienia przedstawiciela zarządcy boiska</w:t>
      </w:r>
      <w:r w:rsidR="007F0A59">
        <w:rPr>
          <w:rFonts w:ascii="Times New Roman" w:hAnsi="Times New Roman" w:cs="Times New Roman"/>
          <w:b/>
          <w:sz w:val="24"/>
          <w:szCs w:val="24"/>
        </w:rPr>
        <w:t xml:space="preserve"> – pracownika obsługi boisk</w:t>
      </w:r>
    </w:p>
    <w:p w14:paraId="692DF892" w14:textId="77777777" w:rsidR="007F0A59" w:rsidRPr="000937C8" w:rsidRDefault="007F0A59" w:rsidP="007F0A5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937C8">
        <w:rPr>
          <w:rFonts w:ascii="Times New Roman" w:hAnsi="Times New Roman" w:cs="Times New Roman"/>
          <w:sz w:val="24"/>
          <w:szCs w:val="24"/>
        </w:rPr>
        <w:t>pisywani</w:t>
      </w:r>
      <w:r>
        <w:rPr>
          <w:rFonts w:ascii="Times New Roman" w:hAnsi="Times New Roman" w:cs="Times New Roman"/>
          <w:sz w:val="24"/>
          <w:szCs w:val="24"/>
        </w:rPr>
        <w:t>e użytkowników boisk</w:t>
      </w:r>
      <w:r w:rsidRPr="000937C8">
        <w:rPr>
          <w:rFonts w:ascii="Times New Roman" w:hAnsi="Times New Roman" w:cs="Times New Roman"/>
          <w:sz w:val="24"/>
          <w:szCs w:val="24"/>
        </w:rPr>
        <w:t xml:space="preserve"> do „Rejestru użytkowników”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5E16B" w14:textId="77777777" w:rsidR="007F0A59" w:rsidRDefault="007F0A59" w:rsidP="007F0A5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C8">
        <w:rPr>
          <w:rFonts w:ascii="Times New Roman" w:hAnsi="Times New Roman" w:cs="Times New Roman"/>
          <w:sz w:val="24"/>
          <w:szCs w:val="24"/>
        </w:rPr>
        <w:t>Nakazanie zmiany obuwia na sportowe.</w:t>
      </w:r>
    </w:p>
    <w:p w14:paraId="2DC57A53" w14:textId="77777777" w:rsidR="007F0A59" w:rsidRDefault="007F0A59" w:rsidP="007F0A5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C8">
        <w:rPr>
          <w:rFonts w:ascii="Times New Roman" w:hAnsi="Times New Roman" w:cs="Times New Roman"/>
          <w:sz w:val="24"/>
          <w:szCs w:val="24"/>
        </w:rPr>
        <w:t>Zwracanie uwagi na niekulturalne</w:t>
      </w:r>
      <w:r>
        <w:rPr>
          <w:rFonts w:ascii="Times New Roman" w:hAnsi="Times New Roman" w:cs="Times New Roman"/>
          <w:sz w:val="24"/>
          <w:szCs w:val="24"/>
        </w:rPr>
        <w:t xml:space="preserve"> zachowanie</w:t>
      </w:r>
      <w:r w:rsidRPr="000937C8">
        <w:rPr>
          <w:rFonts w:ascii="Times New Roman" w:hAnsi="Times New Roman" w:cs="Times New Roman"/>
          <w:sz w:val="24"/>
          <w:szCs w:val="24"/>
        </w:rPr>
        <w:t>, niezgodne z duchem sportowym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Pr="000937C8">
        <w:rPr>
          <w:rFonts w:ascii="Times New Roman" w:hAnsi="Times New Roman" w:cs="Times New Roman"/>
          <w:sz w:val="24"/>
          <w:szCs w:val="24"/>
        </w:rPr>
        <w:t>zachowanie.</w:t>
      </w:r>
    </w:p>
    <w:p w14:paraId="0BF27B53" w14:textId="77777777" w:rsidR="00127698" w:rsidRDefault="000937C8" w:rsidP="005B08A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Legitymowanie osób przebywających na terenie boiska</w:t>
      </w:r>
      <w:r w:rsidR="00127698">
        <w:rPr>
          <w:rFonts w:ascii="Times New Roman" w:hAnsi="Times New Roman" w:cs="Times New Roman"/>
          <w:sz w:val="24"/>
          <w:szCs w:val="24"/>
        </w:rPr>
        <w:t>.</w:t>
      </w:r>
    </w:p>
    <w:p w14:paraId="7071E954" w14:textId="77777777" w:rsidR="00251AA6" w:rsidRPr="00E51BB8" w:rsidRDefault="000937C8" w:rsidP="00E51BB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C8">
        <w:rPr>
          <w:rFonts w:ascii="Times New Roman" w:hAnsi="Times New Roman" w:cs="Times New Roman"/>
          <w:sz w:val="24"/>
          <w:szCs w:val="24"/>
        </w:rPr>
        <w:t>Zakazanie wstępu na teren szkoły osobom, które zakłócają ład i porządek.</w:t>
      </w:r>
    </w:p>
    <w:p w14:paraId="5D1134F9" w14:textId="77777777" w:rsidR="00251AA6" w:rsidRPr="00251AA6" w:rsidRDefault="00251AA6" w:rsidP="005B08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AA6">
        <w:rPr>
          <w:rFonts w:ascii="Times New Roman" w:hAnsi="Times New Roman" w:cs="Times New Roman"/>
          <w:b/>
          <w:sz w:val="24"/>
          <w:szCs w:val="24"/>
        </w:rPr>
        <w:t>Bezpieczeństwo ćwiczących</w:t>
      </w:r>
    </w:p>
    <w:p w14:paraId="782A1F3A" w14:textId="77777777" w:rsidR="00BA302E" w:rsidRDefault="00BA302E" w:rsidP="005B08A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zajęć mają obowiązek zapoznania się z Regulaminem.</w:t>
      </w:r>
    </w:p>
    <w:p w14:paraId="02FCEE0F" w14:textId="77777777" w:rsidR="00251AA6" w:rsidRDefault="00251AA6" w:rsidP="005B08A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ćwiczących podczas zajęć o</w:t>
      </w:r>
      <w:r w:rsidR="006B3F7C">
        <w:rPr>
          <w:rFonts w:ascii="Times New Roman" w:hAnsi="Times New Roman" w:cs="Times New Roman"/>
          <w:sz w:val="24"/>
          <w:szCs w:val="24"/>
        </w:rPr>
        <w:t>dpowiada prowadzący zajęcia lub </w:t>
      </w:r>
      <w:r>
        <w:rPr>
          <w:rFonts w:ascii="Times New Roman" w:hAnsi="Times New Roman" w:cs="Times New Roman"/>
          <w:sz w:val="24"/>
          <w:szCs w:val="24"/>
        </w:rPr>
        <w:t>osoby odpowiedzialne za grupę.</w:t>
      </w:r>
    </w:p>
    <w:p w14:paraId="3C455DD6" w14:textId="77777777" w:rsidR="00251AA6" w:rsidRDefault="00251AA6" w:rsidP="005B08A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zajęć zobowiązani są do inform</w:t>
      </w:r>
      <w:r w:rsidR="006B3F7C">
        <w:rPr>
          <w:rFonts w:ascii="Times New Roman" w:hAnsi="Times New Roman" w:cs="Times New Roman"/>
          <w:sz w:val="24"/>
          <w:szCs w:val="24"/>
        </w:rPr>
        <w:t>owania prowadzącego zajęcia lub </w:t>
      </w:r>
      <w:r>
        <w:rPr>
          <w:rFonts w:ascii="Times New Roman" w:hAnsi="Times New Roman" w:cs="Times New Roman"/>
          <w:sz w:val="24"/>
          <w:szCs w:val="24"/>
        </w:rPr>
        <w:t>opiekunów grupy o wszelkich kontuzjach i urazach doznanych podczas zajęć.</w:t>
      </w:r>
    </w:p>
    <w:p w14:paraId="4C2DB0E9" w14:textId="77777777" w:rsidR="00685541" w:rsidRPr="00685541" w:rsidRDefault="00685541" w:rsidP="0068554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41">
        <w:rPr>
          <w:rFonts w:ascii="Times New Roman" w:hAnsi="Times New Roman" w:cs="Times New Roman"/>
          <w:sz w:val="24"/>
          <w:szCs w:val="24"/>
        </w:rPr>
        <w:t xml:space="preserve">Za wszelkie uszkodzenia boiska (sprzętu, nawierzchni, urządzeń), dokonane umyślnie przez użytkowników w czasie zajęć, odpowiedzialni są użytkownicy, a w przypadku osób niepełnoletnich ich rodzice lub opiekunowie prawni. </w:t>
      </w:r>
    </w:p>
    <w:p w14:paraId="0FE8C725" w14:textId="77777777" w:rsidR="00BA302E" w:rsidRDefault="00BA302E" w:rsidP="005B08A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Zarządca nie odpowiada za w</w:t>
      </w:r>
      <w:r w:rsidRPr="00BA302E">
        <w:rPr>
          <w:rFonts w:ascii="Times New Roman" w:hAnsi="Times New Roman" w:cs="Times New Roman"/>
          <w:sz w:val="24"/>
          <w:szCs w:val="24"/>
        </w:rPr>
        <w:t>ypadki powstałe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Pr="00BA302E">
        <w:rPr>
          <w:rFonts w:ascii="Times New Roman" w:hAnsi="Times New Roman" w:cs="Times New Roman"/>
          <w:sz w:val="24"/>
          <w:szCs w:val="24"/>
        </w:rPr>
        <w:t>w trakcie korzystania z boiska.</w:t>
      </w:r>
    </w:p>
    <w:p w14:paraId="702C8A84" w14:textId="77777777" w:rsidR="009769A8" w:rsidRPr="00E51BB8" w:rsidRDefault="00251AA6" w:rsidP="005B08A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41">
        <w:rPr>
          <w:rFonts w:ascii="Times New Roman" w:hAnsi="Times New Roman" w:cs="Times New Roman"/>
          <w:sz w:val="24"/>
          <w:szCs w:val="24"/>
        </w:rPr>
        <w:t xml:space="preserve">Korzystający z boiska odpowiedzialni są za ład i porządek </w:t>
      </w:r>
      <w:r w:rsidR="006B3F7C" w:rsidRPr="00685541">
        <w:rPr>
          <w:rFonts w:ascii="Times New Roman" w:hAnsi="Times New Roman" w:cs="Times New Roman"/>
          <w:sz w:val="24"/>
          <w:szCs w:val="24"/>
        </w:rPr>
        <w:t>pozostawiony po </w:t>
      </w:r>
      <w:r w:rsidR="00C31F55" w:rsidRPr="00685541">
        <w:rPr>
          <w:rFonts w:ascii="Times New Roman" w:hAnsi="Times New Roman" w:cs="Times New Roman"/>
          <w:sz w:val="24"/>
          <w:szCs w:val="24"/>
        </w:rPr>
        <w:t xml:space="preserve">zajęciach </w:t>
      </w:r>
      <w:r w:rsidR="005B08A8" w:rsidRPr="00685541">
        <w:rPr>
          <w:rFonts w:ascii="Times New Roman" w:hAnsi="Times New Roman" w:cs="Times New Roman"/>
          <w:sz w:val="24"/>
          <w:szCs w:val="24"/>
        </w:rPr>
        <w:br/>
      </w:r>
      <w:r w:rsidR="00C31F55" w:rsidRPr="00685541">
        <w:rPr>
          <w:rFonts w:ascii="Times New Roman" w:hAnsi="Times New Roman" w:cs="Times New Roman"/>
          <w:sz w:val="24"/>
          <w:szCs w:val="24"/>
        </w:rPr>
        <w:t>na terenie boisk oraz w szatniach i p</w:t>
      </w:r>
      <w:r w:rsidR="006B3F7C" w:rsidRPr="00685541">
        <w:rPr>
          <w:rFonts w:ascii="Times New Roman" w:hAnsi="Times New Roman" w:cs="Times New Roman"/>
          <w:sz w:val="24"/>
          <w:szCs w:val="24"/>
        </w:rPr>
        <w:t>omieszczeniach sanitarnych</w:t>
      </w:r>
      <w:r w:rsidR="001A62BE">
        <w:rPr>
          <w:rFonts w:ascii="Times New Roman" w:hAnsi="Times New Roman" w:cs="Times New Roman"/>
          <w:sz w:val="24"/>
          <w:szCs w:val="24"/>
        </w:rPr>
        <w:t>.</w:t>
      </w:r>
    </w:p>
    <w:p w14:paraId="77CACD01" w14:textId="77777777" w:rsidR="009769A8" w:rsidRPr="009769A8" w:rsidRDefault="009769A8" w:rsidP="005B08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A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A27A4A9" w14:textId="77777777" w:rsidR="009769A8" w:rsidRDefault="009769A8" w:rsidP="005B08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na teren boisk i korzystanie z nich jest jednoznaczne z akceptacją niniejszego Regulaminu.</w:t>
      </w:r>
    </w:p>
    <w:p w14:paraId="1DE4C6A1" w14:textId="77777777" w:rsidR="009769A8" w:rsidRDefault="009769A8" w:rsidP="005B08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Zarządca nie ponosi odpowiedzialności za urazy oraz wypadki powstałe podczas udostępniania boisk w ramach zajęć otwartych.</w:t>
      </w:r>
    </w:p>
    <w:p w14:paraId="6CA4E328" w14:textId="77777777" w:rsidR="009769A8" w:rsidRDefault="009769A8" w:rsidP="005B08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Zarządca nie bierze odpowiedzialności za bezpieczeństwo uczniów oraz osób postronnych przebywających na terenie boisk bez jego zgody.</w:t>
      </w:r>
    </w:p>
    <w:p w14:paraId="0CAB591D" w14:textId="77777777" w:rsidR="009769A8" w:rsidRDefault="00C31F55" w:rsidP="005B08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Nieprzestrzegający postanowień niniejszego regula</w:t>
      </w:r>
      <w:r w:rsidR="006B3F7C">
        <w:rPr>
          <w:rFonts w:ascii="Times New Roman" w:hAnsi="Times New Roman" w:cs="Times New Roman"/>
          <w:sz w:val="24"/>
          <w:szCs w:val="24"/>
        </w:rPr>
        <w:t>minu nie będą mogli korzystać z </w:t>
      </w:r>
      <w:r>
        <w:rPr>
          <w:rFonts w:ascii="Times New Roman" w:hAnsi="Times New Roman" w:cs="Times New Roman"/>
          <w:sz w:val="24"/>
          <w:szCs w:val="24"/>
        </w:rPr>
        <w:t>boisk.</w:t>
      </w:r>
    </w:p>
    <w:p w14:paraId="24867073" w14:textId="77777777" w:rsidR="00C31F55" w:rsidRDefault="00C31F55" w:rsidP="005B08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Niestosowanie się do niniejszego regulaminu rozpatrywane będzie w drodze postępowania karno-administracyjnego, a w szczególnych wypadkach w drodze postępowania karnego.</w:t>
      </w:r>
    </w:p>
    <w:p w14:paraId="5494A71F" w14:textId="77777777" w:rsidR="00C31F55" w:rsidRDefault="00C31F55" w:rsidP="005B08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spraw nieunormowanych niniejszym Regulaminem decyzje podejmuj</w:t>
      </w:r>
      <w:r w:rsidR="007128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Zarządca.</w:t>
      </w:r>
    </w:p>
    <w:p w14:paraId="65DC24B4" w14:textId="77777777" w:rsidR="00C31F55" w:rsidRDefault="00C31F55" w:rsidP="005B08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skarg, wniosków i zażaleń należy zwracać się do Zarządcy.</w:t>
      </w:r>
    </w:p>
    <w:p w14:paraId="4979026E" w14:textId="77777777" w:rsidR="007F0A59" w:rsidRPr="007F0A59" w:rsidRDefault="007F0A59" w:rsidP="007F0A59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F0529" w14:textId="77777777" w:rsidR="007F0A59" w:rsidRPr="007F0A59" w:rsidRDefault="00C31F55" w:rsidP="00EA2D2F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A59">
        <w:rPr>
          <w:rFonts w:ascii="Times New Roman" w:hAnsi="Times New Roman" w:cs="Times New Roman"/>
          <w:b/>
          <w:bCs/>
          <w:sz w:val="24"/>
          <w:szCs w:val="24"/>
        </w:rPr>
        <w:t>Wykaz telefonów alarmowych:</w:t>
      </w:r>
    </w:p>
    <w:p w14:paraId="5255CF82" w14:textId="77777777" w:rsidR="00C31F55" w:rsidRPr="007F0A59" w:rsidRDefault="00C31F55" w:rsidP="007F0A59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0A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Centrum Powiadamiania Ratunkowego – 112</w:t>
      </w:r>
    </w:p>
    <w:p w14:paraId="4106915B" w14:textId="77777777" w:rsidR="00C31F55" w:rsidRPr="007F0A59" w:rsidRDefault="00C31F55" w:rsidP="007F0A59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0A59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Pogotowie Ratunkowe – 999</w:t>
      </w:r>
    </w:p>
    <w:p w14:paraId="340335D0" w14:textId="77777777" w:rsidR="00C31F55" w:rsidRPr="007F0A59" w:rsidRDefault="00C31F55" w:rsidP="007F0A59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0A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Straż Pożarna – 998</w:t>
      </w:r>
    </w:p>
    <w:p w14:paraId="7A3439A9" w14:textId="77777777" w:rsidR="00C31F55" w:rsidRPr="007F0A59" w:rsidRDefault="00C31F55" w:rsidP="007F0A59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0A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Policja – 997</w:t>
      </w:r>
    </w:p>
    <w:sectPr w:rsidR="00C31F55" w:rsidRPr="007F0A59" w:rsidSect="007F0A59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A1C8" w14:textId="77777777" w:rsidR="00D14531" w:rsidRDefault="00D14531" w:rsidP="00490461">
      <w:pPr>
        <w:spacing w:after="0" w:line="240" w:lineRule="auto"/>
      </w:pPr>
      <w:r>
        <w:separator/>
      </w:r>
    </w:p>
  </w:endnote>
  <w:endnote w:type="continuationSeparator" w:id="0">
    <w:p w14:paraId="1D3A0710" w14:textId="77777777" w:rsidR="00D14531" w:rsidRDefault="00D14531" w:rsidP="0049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6E2A" w14:textId="77777777" w:rsidR="00D14531" w:rsidRDefault="00D14531" w:rsidP="00490461">
      <w:pPr>
        <w:spacing w:after="0" w:line="240" w:lineRule="auto"/>
      </w:pPr>
      <w:r>
        <w:separator/>
      </w:r>
    </w:p>
  </w:footnote>
  <w:footnote w:type="continuationSeparator" w:id="0">
    <w:p w14:paraId="058D3B7D" w14:textId="77777777" w:rsidR="00D14531" w:rsidRDefault="00D14531" w:rsidP="0049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441"/>
    <w:multiLevelType w:val="hybridMultilevel"/>
    <w:tmpl w:val="1C2E822E"/>
    <w:lvl w:ilvl="0" w:tplc="34C85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81A83"/>
    <w:multiLevelType w:val="hybridMultilevel"/>
    <w:tmpl w:val="9CF8627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F35D9A"/>
    <w:multiLevelType w:val="hybridMultilevel"/>
    <w:tmpl w:val="9AB80778"/>
    <w:lvl w:ilvl="0" w:tplc="308018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A74B0"/>
    <w:multiLevelType w:val="hybridMultilevel"/>
    <w:tmpl w:val="63B22F96"/>
    <w:lvl w:ilvl="0" w:tplc="736C6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31E90"/>
    <w:multiLevelType w:val="hybridMultilevel"/>
    <w:tmpl w:val="4F644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7EF7"/>
    <w:multiLevelType w:val="hybridMultilevel"/>
    <w:tmpl w:val="85DCAF3A"/>
    <w:lvl w:ilvl="0" w:tplc="53065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7064E"/>
    <w:multiLevelType w:val="hybridMultilevel"/>
    <w:tmpl w:val="C0A8A4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695FFB"/>
    <w:multiLevelType w:val="hybridMultilevel"/>
    <w:tmpl w:val="52F26E9A"/>
    <w:lvl w:ilvl="0" w:tplc="FAFAF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701DC"/>
    <w:multiLevelType w:val="hybridMultilevel"/>
    <w:tmpl w:val="B700112C"/>
    <w:lvl w:ilvl="0" w:tplc="093C88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06752"/>
    <w:multiLevelType w:val="hybridMultilevel"/>
    <w:tmpl w:val="F1C4A62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DED672B"/>
    <w:multiLevelType w:val="hybridMultilevel"/>
    <w:tmpl w:val="A322ED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FF1D63"/>
    <w:multiLevelType w:val="hybridMultilevel"/>
    <w:tmpl w:val="0AA6CC84"/>
    <w:lvl w:ilvl="0" w:tplc="1EB203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77E1F"/>
    <w:multiLevelType w:val="hybridMultilevel"/>
    <w:tmpl w:val="8BEC776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C4497"/>
    <w:multiLevelType w:val="hybridMultilevel"/>
    <w:tmpl w:val="A886A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D41F2"/>
    <w:multiLevelType w:val="hybridMultilevel"/>
    <w:tmpl w:val="7A020C02"/>
    <w:lvl w:ilvl="0" w:tplc="66E4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22183F"/>
    <w:multiLevelType w:val="hybridMultilevel"/>
    <w:tmpl w:val="76DEAC38"/>
    <w:lvl w:ilvl="0" w:tplc="52920F46">
      <w:start w:val="1"/>
      <w:numFmt w:val="decimal"/>
      <w:lvlText w:val="%1."/>
      <w:lvlJc w:val="left"/>
      <w:pPr>
        <w:ind w:left="1563" w:hanging="43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 w15:restartNumberingAfterBreak="0">
    <w:nsid w:val="574D695A"/>
    <w:multiLevelType w:val="hybridMultilevel"/>
    <w:tmpl w:val="24F05D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F6AAD"/>
    <w:multiLevelType w:val="hybridMultilevel"/>
    <w:tmpl w:val="C0A8A4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4451D7"/>
    <w:multiLevelType w:val="hybridMultilevel"/>
    <w:tmpl w:val="CD302B1A"/>
    <w:lvl w:ilvl="0" w:tplc="C54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7A172D"/>
    <w:multiLevelType w:val="hybridMultilevel"/>
    <w:tmpl w:val="9F32E950"/>
    <w:lvl w:ilvl="0" w:tplc="CB84402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6B2F3D21"/>
    <w:multiLevelType w:val="hybridMultilevel"/>
    <w:tmpl w:val="4E4409C0"/>
    <w:lvl w:ilvl="0" w:tplc="5E123C0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6B9C0413"/>
    <w:multiLevelType w:val="hybridMultilevel"/>
    <w:tmpl w:val="750E0810"/>
    <w:lvl w:ilvl="0" w:tplc="453C8E3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C497AA7"/>
    <w:multiLevelType w:val="hybridMultilevel"/>
    <w:tmpl w:val="D500EA8A"/>
    <w:lvl w:ilvl="0" w:tplc="321A953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3" w15:restartNumberingAfterBreak="0">
    <w:nsid w:val="77E84C7A"/>
    <w:multiLevelType w:val="hybridMultilevel"/>
    <w:tmpl w:val="14848A98"/>
    <w:lvl w:ilvl="0" w:tplc="CEAE8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12"/>
  </w:num>
  <w:num w:numId="5">
    <w:abstractNumId w:val="0"/>
  </w:num>
  <w:num w:numId="6">
    <w:abstractNumId w:val="16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19"/>
  </w:num>
  <w:num w:numId="13">
    <w:abstractNumId w:val="1"/>
  </w:num>
  <w:num w:numId="14">
    <w:abstractNumId w:val="22"/>
  </w:num>
  <w:num w:numId="15">
    <w:abstractNumId w:val="15"/>
  </w:num>
  <w:num w:numId="16">
    <w:abstractNumId w:val="21"/>
  </w:num>
  <w:num w:numId="17">
    <w:abstractNumId w:val="2"/>
  </w:num>
  <w:num w:numId="18">
    <w:abstractNumId w:val="14"/>
  </w:num>
  <w:num w:numId="19">
    <w:abstractNumId w:val="7"/>
  </w:num>
  <w:num w:numId="20">
    <w:abstractNumId w:val="3"/>
  </w:num>
  <w:num w:numId="21">
    <w:abstractNumId w:val="5"/>
  </w:num>
  <w:num w:numId="22">
    <w:abstractNumId w:val="18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956"/>
    <w:rsid w:val="000541D9"/>
    <w:rsid w:val="00056622"/>
    <w:rsid w:val="00087B41"/>
    <w:rsid w:val="000937C8"/>
    <w:rsid w:val="000B3023"/>
    <w:rsid w:val="000C2121"/>
    <w:rsid w:val="00127698"/>
    <w:rsid w:val="001A5D29"/>
    <w:rsid w:val="001A62BE"/>
    <w:rsid w:val="00251AA6"/>
    <w:rsid w:val="00251B51"/>
    <w:rsid w:val="002605D5"/>
    <w:rsid w:val="002B416D"/>
    <w:rsid w:val="003529B7"/>
    <w:rsid w:val="003B045D"/>
    <w:rsid w:val="003D0096"/>
    <w:rsid w:val="00445FB9"/>
    <w:rsid w:val="0044662C"/>
    <w:rsid w:val="00483F6E"/>
    <w:rsid w:val="00490461"/>
    <w:rsid w:val="004C07D5"/>
    <w:rsid w:val="005077DD"/>
    <w:rsid w:val="005B08A8"/>
    <w:rsid w:val="005E7FCB"/>
    <w:rsid w:val="00617728"/>
    <w:rsid w:val="00667AE2"/>
    <w:rsid w:val="00684BD7"/>
    <w:rsid w:val="00685541"/>
    <w:rsid w:val="006B3F7C"/>
    <w:rsid w:val="00712859"/>
    <w:rsid w:val="00717A8E"/>
    <w:rsid w:val="00733777"/>
    <w:rsid w:val="00747642"/>
    <w:rsid w:val="00747C03"/>
    <w:rsid w:val="00750951"/>
    <w:rsid w:val="007773D9"/>
    <w:rsid w:val="00782A62"/>
    <w:rsid w:val="007A4848"/>
    <w:rsid w:val="007F0A59"/>
    <w:rsid w:val="007F4C8C"/>
    <w:rsid w:val="0087567C"/>
    <w:rsid w:val="00883990"/>
    <w:rsid w:val="00951003"/>
    <w:rsid w:val="009769A8"/>
    <w:rsid w:val="009A2C3F"/>
    <w:rsid w:val="00A31B82"/>
    <w:rsid w:val="00B0642D"/>
    <w:rsid w:val="00BA302E"/>
    <w:rsid w:val="00BB4956"/>
    <w:rsid w:val="00C31F55"/>
    <w:rsid w:val="00CA0D65"/>
    <w:rsid w:val="00CB4645"/>
    <w:rsid w:val="00CD0B1C"/>
    <w:rsid w:val="00CF4803"/>
    <w:rsid w:val="00D14531"/>
    <w:rsid w:val="00D4069C"/>
    <w:rsid w:val="00D732F4"/>
    <w:rsid w:val="00D81B3E"/>
    <w:rsid w:val="00D96906"/>
    <w:rsid w:val="00E45BC9"/>
    <w:rsid w:val="00E51BB8"/>
    <w:rsid w:val="00EA2D2F"/>
    <w:rsid w:val="00EC32EA"/>
    <w:rsid w:val="00EE6FDE"/>
    <w:rsid w:val="00F04DBF"/>
    <w:rsid w:val="00FA2F72"/>
    <w:rsid w:val="00FB04EE"/>
    <w:rsid w:val="00FC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55B6"/>
  <w15:docId w15:val="{8FD16CA7-EA3D-4653-8AA8-0180B38B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9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61"/>
  </w:style>
  <w:style w:type="paragraph" w:styleId="Stopka">
    <w:name w:val="footer"/>
    <w:basedOn w:val="Normalny"/>
    <w:link w:val="StopkaZnak"/>
    <w:uiPriority w:val="99"/>
    <w:unhideWhenUsed/>
    <w:rsid w:val="004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Smoleń</dc:creator>
  <cp:keywords/>
  <dc:description/>
  <cp:lastModifiedBy>Teresa Czerwiec</cp:lastModifiedBy>
  <cp:revision>28</cp:revision>
  <cp:lastPrinted>2023-03-14T13:05:00Z</cp:lastPrinted>
  <dcterms:created xsi:type="dcterms:W3CDTF">2022-06-14T08:57:00Z</dcterms:created>
  <dcterms:modified xsi:type="dcterms:W3CDTF">2024-03-18T12:55:00Z</dcterms:modified>
</cp:coreProperties>
</file>