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1D3" w14:textId="77777777" w:rsidR="00F73B76" w:rsidRDefault="00000000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70FD1077" w14:textId="77777777" w:rsidR="00F73B76" w:rsidRDefault="00F73B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D85F7" w14:textId="77777777" w:rsidR="00F73B76" w:rsidRDefault="0000000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Žiadosť o prijatie dieťaťa na predprimárne vzdelávanie</w:t>
      </w:r>
    </w:p>
    <w:p w14:paraId="7FB91B62" w14:textId="77777777" w:rsidR="00F73B76" w:rsidRDefault="00000000">
      <w:pPr>
        <w:tabs>
          <w:tab w:val="left" w:leader="dot" w:pos="9072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do Materskej školy  J. Braneckého 129/13, 914 01 Trenčianska Teplá</w:t>
      </w:r>
    </w:p>
    <w:p w14:paraId="7B5C89D1" w14:textId="77777777" w:rsidR="00F73B76" w:rsidRDefault="00F73B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2003A6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Meno a priezvisko dieťaťa: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F38C05B" w14:textId="77777777" w:rsidR="00F73B76" w:rsidRDefault="00000000">
      <w:pPr>
        <w:tabs>
          <w:tab w:val="left" w:leader="dot" w:pos="623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a miesto narodenia: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Rodné číslo: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F386714" w14:textId="77777777" w:rsidR="00F73B76" w:rsidRDefault="00000000">
      <w:pPr>
        <w:tabs>
          <w:tab w:val="left" w:leader="dot" w:pos="4962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Štátna príslušnosť: </w:t>
      </w:r>
      <w:r>
        <w:rPr>
          <w:rFonts w:ascii="Times New Roman" w:hAnsi="Times New Roman"/>
          <w:color w:val="000000"/>
          <w:sz w:val="24"/>
          <w:szCs w:val="24"/>
        </w:rPr>
        <w:tab/>
        <w:t>Národnosť: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1D76C90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 trvalého bydliska: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8D031E8" w14:textId="77777777" w:rsidR="00F73B76" w:rsidRDefault="00F73B76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173F83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Matka/zákonný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34EC6134" w14:textId="77777777" w:rsidR="00F73B76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pobyt…………………………….prechodný pobyt……………………………..</w:t>
      </w:r>
    </w:p>
    <w:p w14:paraId="6B59CED8" w14:textId="77777777" w:rsidR="00F73B76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Telefónne číslo: 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…...email:……………………………………………………… </w:t>
      </w:r>
    </w:p>
    <w:p w14:paraId="6F613531" w14:textId="77777777" w:rsidR="00F73B76" w:rsidRDefault="00F73B76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429B66" w14:textId="77777777" w:rsidR="00F73B76" w:rsidRDefault="00000000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Otec/zákonný zástupca</w:t>
      </w:r>
      <w:r>
        <w:rPr>
          <w:rFonts w:ascii="Times New Roman" w:hAnsi="Times New Roman"/>
          <w:color w:val="000000"/>
          <w:sz w:val="24"/>
          <w:szCs w:val="24"/>
        </w:rPr>
        <w:t xml:space="preserve"> – titul, meno a priezvisko: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395088F9" w14:textId="77777777" w:rsidR="00F73B76" w:rsidRDefault="00000000">
      <w:pPr>
        <w:tabs>
          <w:tab w:val="left" w:leader="dot" w:pos="2977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Adresa: trvalý pobyt…………………………….prechodný pobyt……………………………..</w:t>
      </w:r>
    </w:p>
    <w:p w14:paraId="61A3881B" w14:textId="77777777" w:rsidR="00F73B76" w:rsidRDefault="00000000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Telefónne číslo: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….email: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14:paraId="59A950DE" w14:textId="77777777" w:rsidR="00F73B76" w:rsidRDefault="00F73B76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90456A" w14:textId="77777777" w:rsidR="00F73B76" w:rsidRDefault="00F73B76">
      <w:pPr>
        <w:tabs>
          <w:tab w:val="left" w:leader="dot" w:pos="2977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DB82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Žiadam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(e) o prijatie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dieťaťa  na*:</w:t>
      </w:r>
    </w:p>
    <w:p w14:paraId="30C8E890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a) celodennú výchovu a vzdelávanie (s poskytovaním desiaty, obeda a olovrantu)</w:t>
      </w:r>
    </w:p>
    <w:p w14:paraId="268EAA2A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b) poldennú výchovu a vzdelávanie – dopoludnia (s poskytovaním desiaty a obeda)</w:t>
      </w:r>
    </w:p>
    <w:p w14:paraId="4A22DC88" w14:textId="77777777" w:rsidR="00F73B76" w:rsidRDefault="00000000">
      <w:pPr>
        <w:tabs>
          <w:tab w:val="left" w:pos="255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Záväzný nástup  dieťaťa do materskej školy žiadam(e) od dňa: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6732DFD" w14:textId="77777777" w:rsidR="00F73B76" w:rsidRDefault="00F73B76">
      <w:pPr>
        <w:tabs>
          <w:tab w:val="left" w:pos="2552"/>
          <w:tab w:val="left" w:leader="dot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B821EA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</w:t>
      </w:r>
    </w:p>
    <w:p w14:paraId="61FA1A7F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52D76A27" w14:textId="77777777" w:rsidR="00F73B76" w:rsidRDefault="00000000">
      <w:pPr>
        <w:spacing w:after="0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__________________________________________________________________________________</w:t>
      </w:r>
    </w:p>
    <w:p w14:paraId="2D104937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64D57DCC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Vyjadrenie všeobecného lekára pre deti a dorast</w:t>
      </w:r>
    </w:p>
    <w:p w14:paraId="6D47EB80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 zdravotnom stave dieťa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podľa § 24 ods. 7 zákona č. </w:t>
      </w:r>
      <w:r>
        <w:rPr>
          <w:rFonts w:ascii="Times New Roman" w:hAnsi="Times New Roman"/>
          <w:color w:val="000000"/>
          <w:sz w:val="24"/>
          <w:szCs w:val="24"/>
        </w:rPr>
        <w:t xml:space="preserve">355/2007 Z. z. o ochrane, podpore                a rozvoji verejného zdravia a o zmene a doplnení niektorých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zákonov v znení neskorších predpisov. </w:t>
      </w:r>
    </w:p>
    <w:p w14:paraId="7B227905" w14:textId="77777777" w:rsidR="00F73B76" w:rsidRDefault="00F73B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9A7D4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Dieťa:</w:t>
      </w:r>
    </w:p>
    <w:p w14:paraId="5FF86953" w14:textId="77777777" w:rsidR="00F73B76" w:rsidRDefault="000000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spôsobilé navštevovať materskú školu*                       riadne očkované  </w:t>
      </w:r>
    </w:p>
    <w:p w14:paraId="57ED71FD" w14:textId="77777777" w:rsidR="00F73B76" w:rsidRDefault="000000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je spôsobilé navštevovať materskú školu*</w:t>
      </w:r>
    </w:p>
    <w:p w14:paraId="4B3AD2C6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4C3EF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CD5EAB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5C4D4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CB27C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Pečiatka a podpis lekára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9682519" w14:textId="77777777" w:rsidR="00F73B76" w:rsidRDefault="00F73B76">
      <w:pPr>
        <w:spacing w:after="0" w:line="240" w:lineRule="auto"/>
        <w:jc w:val="both"/>
        <w:rPr>
          <w:rFonts w:ascii="Times New Roman" w:hAnsi="Times New Roman" w:cs="TimesNewRomanPSMT"/>
          <w:color w:val="000000"/>
          <w:sz w:val="24"/>
          <w:szCs w:val="24"/>
        </w:rPr>
      </w:pPr>
    </w:p>
    <w:p w14:paraId="2B64190F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3A221A5C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495A00F5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1CE38010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5EB49D1C" w14:textId="77777777" w:rsidR="00F73B76" w:rsidRDefault="00F73B76">
      <w:pPr>
        <w:spacing w:after="0"/>
        <w:jc w:val="both"/>
        <w:rPr>
          <w:caps/>
          <w:color w:val="000000"/>
        </w:rPr>
      </w:pPr>
    </w:p>
    <w:p w14:paraId="51FC16F5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lastRenderedPageBreak/>
        <w:t xml:space="preserve">   </w:t>
      </w:r>
    </w:p>
    <w:p w14:paraId="4F09A266" w14:textId="77777777" w:rsidR="00F73B76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Vyhlásenie  zákonného(ých)  zástupcu(ov)*</w:t>
      </w:r>
    </w:p>
    <w:p w14:paraId="3FA80463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           vo Všeobecne záväznom nariadení Obce Trenčianska Teplá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č. 1/2019.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BBD21EF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zmysle zákona č. 122/2013 Z. z. o ochrane osobných údajov v znení neskorších predpisov súhlasím(e) so zberom a spracovaním osobných údajov o mojom dieťati a o identifikácii mojej osoby/našich osôb ako rodičov/zákonných zástupcov pre potreby školy v súlade s § 11 ods. 6 zákona NR SR č. 245/2008 Z. z. o výchove a vzdelávaní.</w:t>
      </w:r>
    </w:p>
    <w:p w14:paraId="11CB8ABE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Čestne vyhlasujem(e), že dieťa nie je prijaté do inej materskej školy. </w:t>
      </w:r>
    </w:p>
    <w:p w14:paraId="48966859" w14:textId="77777777" w:rsidR="00F73B76" w:rsidRDefault="0000000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    v prípade zmyslového alebo telesného zdravotného postihnutia aj vyjadrenie príslušného odborného lekára.</w:t>
      </w:r>
    </w:p>
    <w:p w14:paraId="4D2E098E" w14:textId="77777777" w:rsidR="00F73B76" w:rsidRDefault="00F73B76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163A6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Trenčianskej Teplej dňa…………………………...</w:t>
      </w:r>
    </w:p>
    <w:p w14:paraId="53C8DA0E" w14:textId="77777777" w:rsidR="00F73B76" w:rsidRDefault="00000000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zákonných zástupcov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matka: ……………………..... otec: .........................................</w:t>
      </w:r>
    </w:p>
    <w:p w14:paraId="5B622393" w14:textId="77777777" w:rsidR="00F73B76" w:rsidRDefault="00F73B76">
      <w:pPr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14:paraId="5EFBAC19" w14:textId="77777777" w:rsidR="00F73B76" w:rsidRDefault="00F73B76">
      <w:pPr>
        <w:spacing w:after="0" w:line="240" w:lineRule="auto"/>
        <w:rPr>
          <w:rFonts w:ascii="Times New Roman" w:hAnsi="Times New Roman" w:cs="TimesNewRomanPSMT"/>
          <w:b/>
          <w:bCs/>
          <w:color w:val="000000"/>
          <w:sz w:val="24"/>
          <w:szCs w:val="24"/>
        </w:rPr>
      </w:pPr>
    </w:p>
    <w:p w14:paraId="780611EC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BEA789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20AAB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39413BD7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6A1846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D60CFA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60A7BD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2B3E39A8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36A53F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46E12BE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DD1C6FD" w14:textId="77777777" w:rsidR="00F73B76" w:rsidRDefault="0000000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</w:t>
      </w:r>
    </w:p>
    <w:p w14:paraId="43CB81B8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13C5751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32EEB8B6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B30E261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D6968E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FEAFCB9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4EE4110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342E664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88D739A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598BCB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F8D06FC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051BC1B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AAA010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46F5F2E9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474B18E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BCC776A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E0E0DC1" w14:textId="77777777" w:rsidR="00F73B76" w:rsidRDefault="00000000">
      <w:pPr>
        <w:widowControl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Príloha č. 1</w:t>
      </w:r>
    </w:p>
    <w:p w14:paraId="1C325C7D" w14:textId="77777777" w:rsidR="00F73B76" w:rsidRDefault="00000000">
      <w:pPr>
        <w:keepNext/>
        <w:keepLines/>
        <w:spacing w:before="480" w:after="12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Písomné vyhlásenie</w:t>
      </w:r>
    </w:p>
    <w:p w14:paraId="5312E3CD" w14:textId="77777777" w:rsidR="00F73B76" w:rsidRDefault="00F73B76">
      <w:pPr>
        <w:widowControl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6BA18C0" w14:textId="77777777" w:rsidR="00F73B76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Dolupodpísaní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>matka/zákonný zástupca 1, titul, meno a priezvisko, titul</w:t>
      </w:r>
    </w:p>
    <w:p w14:paraId="7C543917" w14:textId="77777777" w:rsidR="00F73B76" w:rsidRDefault="00000000">
      <w:pPr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  <w:t xml:space="preserve">otec/zákonný zástupca 2, titul, meno a priezvisko, titul </w:t>
      </w:r>
      <w:bookmarkStart w:id="0" w:name="_Hlk97225405"/>
      <w:bookmarkEnd w:id="0"/>
    </w:p>
    <w:p w14:paraId="461F222A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ako rodičia/zákonní zástupcovia: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meno a priezvisko dieťaťa </w:t>
      </w:r>
    </w:p>
    <w:p w14:paraId="336E7402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2F6546E5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5B5D94AF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301DE115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Telefón: .............................................................</w:t>
      </w:r>
    </w:p>
    <w:p w14:paraId="05509E80" w14:textId="77777777" w:rsidR="00F73B76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e-mail: ...............................................................</w:t>
      </w:r>
    </w:p>
    <w:p w14:paraId="00DD4D00" w14:textId="77777777" w:rsidR="00F73B76" w:rsidRDefault="00F73B76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14:paraId="44DFAAD4" w14:textId="77777777" w:rsidR="00F73B76" w:rsidRDefault="00000000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týmto písomne vyhlasujeme, že</w:t>
      </w:r>
      <w:r>
        <w:rPr>
          <w:rStyle w:val="Ukotveniepoznmkypodiarou"/>
          <w:rFonts w:asciiTheme="majorHAnsi" w:eastAsia="Calibri" w:hAnsiTheme="majorHAnsi" w:cstheme="majorHAnsi"/>
          <w:b/>
          <w:sz w:val="24"/>
          <w:szCs w:val="24"/>
        </w:rPr>
        <w:footnoteReference w:id="1"/>
      </w:r>
    </w:p>
    <w:p w14:paraId="53A958D6" w14:textId="77777777" w:rsidR="00F73B76" w:rsidRDefault="00F73B76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2C1FC89" w14:textId="77777777" w:rsidR="00F73B76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všetky písomnosti spojené s prijímaním dieťaťa do materskej školy bude podpisovať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0701D1BD" w14:textId="77777777" w:rsidR="00F73B76" w:rsidRDefault="00F73B7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6BD7FB73" w14:textId="77777777" w:rsidR="00F73B76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rozhodnutia žiadame doručovať len: </w:t>
      </w:r>
      <w:r>
        <w:rPr>
          <w:rFonts w:asciiTheme="majorHAnsi" w:hAnsiTheme="majorHAnsi" w:cstheme="majorHAnsi"/>
          <w:color w:val="FF0000"/>
          <w:sz w:val="24"/>
          <w:szCs w:val="24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57D66908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5788344B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1F4AF9AA" w14:textId="77777777" w:rsidR="00F73B76" w:rsidRDefault="00000000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V................................, dňa.........................</w:t>
      </w:r>
    </w:p>
    <w:p w14:paraId="1A58AF20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57431339" w14:textId="77777777" w:rsidR="00F73B76" w:rsidRDefault="00F73B76">
      <w:pPr>
        <w:tabs>
          <w:tab w:val="left" w:pos="48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</w:p>
    <w:p w14:paraId="43455F2D" w14:textId="77777777" w:rsidR="00F73B76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576129A6" w14:textId="77777777" w:rsidR="00F73B76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podpis zákonného zástupcu </w:t>
      </w:r>
    </w:p>
    <w:p w14:paraId="45879926" w14:textId="77777777" w:rsidR="00F73B76" w:rsidRDefault="00F73B76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</w:p>
    <w:p w14:paraId="7E0B2A75" w14:textId="77777777" w:rsidR="00F73B76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</w:t>
      </w:r>
    </w:p>
    <w:p w14:paraId="0D68BAAD" w14:textId="77777777" w:rsidR="00F73B76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podpis zákonného zástupcu </w:t>
      </w:r>
    </w:p>
    <w:p w14:paraId="05CE2F2E" w14:textId="77777777" w:rsidR="00F73B76" w:rsidRDefault="00F73B76">
      <w:pPr>
        <w:spacing w:after="0" w:line="240" w:lineRule="auto"/>
        <w:ind w:left="6480"/>
        <w:jc w:val="both"/>
        <w:rPr>
          <w:rFonts w:asciiTheme="majorHAnsi" w:hAnsiTheme="majorHAnsi" w:cstheme="majorHAnsi"/>
          <w:color w:val="FF0000"/>
          <w:sz w:val="24"/>
          <w:szCs w:val="24"/>
          <w:highlight w:val="yellow"/>
        </w:rPr>
      </w:pPr>
    </w:p>
    <w:p w14:paraId="51F4B141" w14:textId="77777777" w:rsidR="00F73B76" w:rsidRDefault="00F73B76">
      <w:pPr>
        <w:spacing w:after="160" w:line="259" w:lineRule="auto"/>
        <w:rPr>
          <w:rFonts w:ascii="Times New Roman" w:hAnsi="Times New Roman"/>
          <w:b/>
          <w:bCs/>
          <w:color w:val="000000"/>
        </w:rPr>
      </w:pPr>
    </w:p>
    <w:p w14:paraId="3340F7A3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E68E6B4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796773F5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10D885C7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D90DBDD" w14:textId="77777777" w:rsidR="00F73B76" w:rsidRDefault="00F73B7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sectPr w:rsidR="00F73B76">
      <w:pgSz w:w="11906" w:h="16838"/>
      <w:pgMar w:top="543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CE12" w14:textId="77777777" w:rsidR="007B35A7" w:rsidRDefault="007B35A7">
      <w:pPr>
        <w:spacing w:after="0" w:line="240" w:lineRule="auto"/>
      </w:pPr>
      <w:r>
        <w:separator/>
      </w:r>
    </w:p>
  </w:endnote>
  <w:endnote w:type="continuationSeparator" w:id="0">
    <w:p w14:paraId="06CFBD0C" w14:textId="77777777" w:rsidR="007B35A7" w:rsidRDefault="007B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EF87" w14:textId="77777777" w:rsidR="007B35A7" w:rsidRDefault="007B35A7">
      <w:pPr>
        <w:rPr>
          <w:sz w:val="12"/>
        </w:rPr>
      </w:pPr>
      <w:r>
        <w:separator/>
      </w:r>
    </w:p>
  </w:footnote>
  <w:footnote w:type="continuationSeparator" w:id="0">
    <w:p w14:paraId="040346C0" w14:textId="77777777" w:rsidR="007B35A7" w:rsidRDefault="007B35A7">
      <w:pPr>
        <w:rPr>
          <w:sz w:val="12"/>
        </w:rPr>
      </w:pPr>
      <w:r>
        <w:continuationSeparator/>
      </w:r>
    </w:p>
  </w:footnote>
  <w:footnote w:id="1">
    <w:p w14:paraId="30DA666D" w14:textId="77777777" w:rsidR="00F73B76" w:rsidRDefault="00000000">
      <w:pPr>
        <w:pStyle w:val="Textpoznmkypodiarou"/>
      </w:pPr>
      <w:r>
        <w:rPr>
          <w:rStyle w:val="Znakyprepoznmkupodiarou"/>
        </w:rPr>
        <w:footnoteRef/>
      </w:r>
      <w:r>
        <w:tab/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6664"/>
    <w:multiLevelType w:val="multilevel"/>
    <w:tmpl w:val="C316CC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EF74C0"/>
    <w:multiLevelType w:val="multilevel"/>
    <w:tmpl w:val="8D1254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D66671"/>
    <w:multiLevelType w:val="multilevel"/>
    <w:tmpl w:val="8C807218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 w16cid:durableId="1612198793">
    <w:abstractNumId w:val="1"/>
  </w:num>
  <w:num w:numId="2" w16cid:durableId="804200494">
    <w:abstractNumId w:val="2"/>
  </w:num>
  <w:num w:numId="3" w16cid:durableId="173061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6"/>
    <w:rsid w:val="007B35A7"/>
    <w:rsid w:val="00D44EA4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1C4"/>
  <w15:docId w15:val="{72870C70-DAAF-4560-8634-327C538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24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E37C1E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E37C1E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qFormat/>
    <w:locked/>
    <w:rsid w:val="00E37C1E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qFormat/>
    <w:rsid w:val="005E20C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locked/>
    <w:rsid w:val="005E20C6"/>
    <w:rPr>
      <w:rFonts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locked/>
    <w:rsid w:val="005E20C6"/>
    <w:rPr>
      <w:rFonts w:cs="Times New Roman"/>
      <w:b/>
      <w:bCs/>
      <w:sz w:val="20"/>
      <w:szCs w:val="20"/>
    </w:rPr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rsid w:val="00E37C1E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rsid w:val="00E37C1E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D74662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qFormat/>
    <w:rsid w:val="005E20C6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5E20C6"/>
    <w:rPr>
      <w:b/>
      <w:bCs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Pocitac</dc:creator>
  <dc:description/>
  <cp:lastModifiedBy>MŠ T. Teplá</cp:lastModifiedBy>
  <cp:revision>13</cp:revision>
  <cp:lastPrinted>2021-11-24T10:29:00Z</cp:lastPrinted>
  <dcterms:created xsi:type="dcterms:W3CDTF">2017-04-03T06:07:00Z</dcterms:created>
  <dcterms:modified xsi:type="dcterms:W3CDTF">2024-01-30T10:36:00Z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